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7F" w:rsidRPr="00CC6605" w:rsidRDefault="00CC6605" w:rsidP="00CC660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C6605">
        <w:rPr>
          <w:rFonts w:cstheme="minorHAnsi"/>
          <w:b/>
          <w:bCs/>
          <w:sz w:val="24"/>
          <w:szCs w:val="24"/>
        </w:rPr>
        <w:t>WYKAZ PODRĘCZNIKÓW W ROKU SZKOLNYM 2020/2021</w:t>
      </w:r>
    </w:p>
    <w:p w:rsidR="00425C4B" w:rsidRDefault="00CC6605" w:rsidP="00425C4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C6605">
        <w:rPr>
          <w:rFonts w:cstheme="minorHAnsi"/>
          <w:b/>
          <w:bCs/>
          <w:sz w:val="24"/>
          <w:szCs w:val="24"/>
        </w:rPr>
        <w:t>PUBLICZNA SZKOŁA PODSTAWOWA IM. BŁ. FRANCISZKI SIEDLISKIEJ W ŻDŻARACH</w:t>
      </w:r>
    </w:p>
    <w:p w:rsidR="00425C4B" w:rsidRPr="00CC6605" w:rsidRDefault="00425C4B" w:rsidP="00425C4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9"/>
        <w:gridCol w:w="2303"/>
        <w:gridCol w:w="1800"/>
        <w:gridCol w:w="2016"/>
      </w:tblGrid>
      <w:tr w:rsidR="00F1175F" w:rsidRPr="004F2467" w:rsidTr="00425C4B">
        <w:tc>
          <w:tcPr>
            <w:tcW w:w="3058" w:type="dxa"/>
            <w:shd w:val="clear" w:color="auto" w:fill="D9D9D9" w:themeFill="background1" w:themeFillShade="D9"/>
            <w:vAlign w:val="center"/>
          </w:tcPr>
          <w:p w:rsidR="006D677F" w:rsidRPr="004F2467" w:rsidRDefault="006D677F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Fonts w:cstheme="minorHAnsi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6D677F" w:rsidRPr="004F2467" w:rsidRDefault="006D677F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Fonts w:cstheme="minorHAns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:rsidR="006D677F" w:rsidRPr="004F2467" w:rsidRDefault="006D677F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Fonts w:cstheme="minorHAnsi"/>
                <w:b/>
                <w:bCs/>
                <w:sz w:val="24"/>
                <w:szCs w:val="24"/>
              </w:rPr>
              <w:t>NR DOPUSZCZENIA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:rsidR="006D677F" w:rsidRPr="004F2467" w:rsidRDefault="006D677F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Fonts w:cstheme="minorHAnsi"/>
                <w:b/>
                <w:bCs/>
                <w:sz w:val="24"/>
                <w:szCs w:val="24"/>
              </w:rPr>
              <w:t>WYDAWNICTWO</w:t>
            </w:r>
          </w:p>
        </w:tc>
      </w:tr>
      <w:tr w:rsidR="004F2467" w:rsidRPr="004F2467" w:rsidTr="00425C4B">
        <w:tc>
          <w:tcPr>
            <w:tcW w:w="9062" w:type="dxa"/>
            <w:gridSpan w:val="4"/>
            <w:shd w:val="clear" w:color="auto" w:fill="66FF33"/>
            <w:vAlign w:val="center"/>
          </w:tcPr>
          <w:p w:rsidR="006D677F" w:rsidRPr="004F2467" w:rsidRDefault="006D677F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Fonts w:cstheme="minorHAnsi"/>
                <w:b/>
                <w:bCs/>
                <w:sz w:val="24"/>
                <w:szCs w:val="24"/>
              </w:rPr>
              <w:t>KLASA 0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6D677F" w:rsidRPr="004F2467" w:rsidRDefault="006D677F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Elementarz sześciolatka</w:t>
            </w:r>
          </w:p>
        </w:tc>
        <w:tc>
          <w:tcPr>
            <w:tcW w:w="2272" w:type="dxa"/>
            <w:vAlign w:val="center"/>
            <w:hideMark/>
          </w:tcPr>
          <w:p w:rsidR="006D677F" w:rsidRPr="004F2467" w:rsidRDefault="006D677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zespół redakcyjny</w:t>
            </w:r>
          </w:p>
        </w:tc>
        <w:tc>
          <w:tcPr>
            <w:tcW w:w="1778" w:type="dxa"/>
            <w:vAlign w:val="center"/>
            <w:hideMark/>
          </w:tcPr>
          <w:p w:rsidR="006D677F" w:rsidRPr="004F2467" w:rsidRDefault="006D677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vAlign w:val="center"/>
            <w:hideMark/>
          </w:tcPr>
          <w:p w:rsidR="006D677F" w:rsidRPr="004F2467" w:rsidRDefault="006D677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6D677F" w:rsidRPr="004F2467" w:rsidRDefault="006D677F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Treetops</w:t>
            </w:r>
            <w:proofErr w:type="spellEnd"/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Starter</w:t>
            </w:r>
          </w:p>
        </w:tc>
        <w:tc>
          <w:tcPr>
            <w:tcW w:w="2272" w:type="dxa"/>
            <w:vAlign w:val="center"/>
            <w:hideMark/>
          </w:tcPr>
          <w:p w:rsidR="006D677F" w:rsidRPr="004F2467" w:rsidRDefault="006D677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Sara M. Howell, Lisa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Kester</w:t>
            </w:r>
            <w:proofErr w:type="spellEnd"/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Dodgson</w:t>
            </w:r>
          </w:p>
        </w:tc>
        <w:tc>
          <w:tcPr>
            <w:tcW w:w="1778" w:type="dxa"/>
            <w:vAlign w:val="center"/>
            <w:hideMark/>
          </w:tcPr>
          <w:p w:rsidR="006D677F" w:rsidRPr="004F2467" w:rsidRDefault="006D677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vAlign w:val="center"/>
            <w:hideMark/>
          </w:tcPr>
          <w:p w:rsidR="006D677F" w:rsidRPr="004F2467" w:rsidRDefault="006D677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Oxford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6D677F" w:rsidRPr="004F2467" w:rsidRDefault="006D677F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Jesteśmy dziećmi Bożymi</w:t>
            </w:r>
          </w:p>
        </w:tc>
        <w:tc>
          <w:tcPr>
            <w:tcW w:w="2272" w:type="dxa"/>
            <w:vAlign w:val="center"/>
            <w:hideMark/>
          </w:tcPr>
          <w:p w:rsidR="006D677F" w:rsidRPr="004F2467" w:rsidRDefault="006D677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Ks. J. Szpet, D. Jackowiak</w:t>
            </w:r>
          </w:p>
        </w:tc>
        <w:tc>
          <w:tcPr>
            <w:tcW w:w="1778" w:type="dxa"/>
            <w:vAlign w:val="center"/>
            <w:hideMark/>
          </w:tcPr>
          <w:p w:rsidR="006D677F" w:rsidRPr="004F2467" w:rsidRDefault="006D677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AZ</w:t>
            </w:r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03</w:t>
            </w:r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</w:t>
            </w:r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01/10</w:t>
            </w:r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PO</w:t>
            </w:r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1/11</w:t>
            </w:r>
          </w:p>
        </w:tc>
        <w:tc>
          <w:tcPr>
            <w:tcW w:w="1954" w:type="dxa"/>
            <w:vAlign w:val="center"/>
            <w:hideMark/>
          </w:tcPr>
          <w:p w:rsidR="006D677F" w:rsidRPr="004F2467" w:rsidRDefault="006D677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Wyd. </w:t>
            </w:r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Św. Wojciecha</w:t>
            </w:r>
          </w:p>
        </w:tc>
      </w:tr>
      <w:tr w:rsidR="004F2467" w:rsidRPr="004F2467" w:rsidTr="00425C4B">
        <w:tc>
          <w:tcPr>
            <w:tcW w:w="9062" w:type="dxa"/>
            <w:gridSpan w:val="4"/>
            <w:shd w:val="clear" w:color="auto" w:fill="66FF33"/>
            <w:vAlign w:val="center"/>
          </w:tcPr>
          <w:p w:rsidR="006D677F" w:rsidRPr="004F2467" w:rsidRDefault="006D677F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Fonts w:cstheme="minorHAnsi"/>
                <w:b/>
                <w:bCs/>
                <w:sz w:val="24"/>
                <w:szCs w:val="24"/>
              </w:rPr>
              <w:t>KLASA I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6D677F" w:rsidRPr="004F2467" w:rsidRDefault="006D677F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"Oto ja - klasa 1. Cykl"</w:t>
            </w:r>
          </w:p>
        </w:tc>
        <w:tc>
          <w:tcPr>
            <w:tcW w:w="2272" w:type="dxa"/>
            <w:vAlign w:val="center"/>
            <w:hideMark/>
          </w:tcPr>
          <w:p w:rsidR="006D677F" w:rsidRPr="004F2467" w:rsidRDefault="004F2467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K. Mucha, J.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Wosianek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A. </w:t>
            </w:r>
            <w:r w:rsidR="006D677F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Stalmach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</w:t>
            </w:r>
            <w:r w:rsidR="006D677F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kacz</w:t>
            </w:r>
          </w:p>
        </w:tc>
        <w:tc>
          <w:tcPr>
            <w:tcW w:w="1778" w:type="dxa"/>
            <w:vAlign w:val="center"/>
            <w:hideMark/>
          </w:tcPr>
          <w:p w:rsidR="006D677F" w:rsidRPr="004F2467" w:rsidRDefault="006D677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803/1/2017</w:t>
            </w:r>
          </w:p>
        </w:tc>
        <w:tc>
          <w:tcPr>
            <w:tcW w:w="1954" w:type="dxa"/>
            <w:vAlign w:val="center"/>
            <w:hideMark/>
          </w:tcPr>
          <w:p w:rsidR="006D677F" w:rsidRPr="004F2467" w:rsidRDefault="006D677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MAC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7538E6" w:rsidRPr="004F2467" w:rsidRDefault="00CC6605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Shine</w:t>
            </w:r>
            <w:proofErr w:type="spellEnd"/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On!</w:t>
            </w:r>
          </w:p>
        </w:tc>
        <w:tc>
          <w:tcPr>
            <w:tcW w:w="2272" w:type="dxa"/>
            <w:vAlign w:val="center"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vAlign w:val="center"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vAlign w:val="center"/>
            <w:hideMark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Oxford University Press</w:t>
            </w:r>
          </w:p>
        </w:tc>
      </w:tr>
      <w:tr w:rsidR="00F1175F" w:rsidRPr="004F2467" w:rsidTr="00CC6605">
        <w:tc>
          <w:tcPr>
            <w:tcW w:w="3058" w:type="dxa"/>
            <w:vAlign w:val="center"/>
          </w:tcPr>
          <w:p w:rsidR="006D677F" w:rsidRPr="004F2467" w:rsidRDefault="007538E6" w:rsidP="00CC660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2467">
              <w:rPr>
                <w:rStyle w:val="Pogrubienie"/>
                <w:rFonts w:cstheme="minorHAnsi"/>
                <w:sz w:val="24"/>
                <w:szCs w:val="24"/>
              </w:rPr>
              <w:t>„Poznaję Boży świat”</w:t>
            </w:r>
            <w:r w:rsidRPr="004F2467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272" w:type="dxa"/>
            <w:vAlign w:val="center"/>
          </w:tcPr>
          <w:p w:rsidR="006D677F" w:rsidRPr="004F2467" w:rsidRDefault="007538E6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Fonts w:cstheme="minorHAnsi"/>
                <w:sz w:val="24"/>
                <w:szCs w:val="24"/>
              </w:rPr>
              <w:t xml:space="preserve">red. Ks. dr K. Mielnicki, E. </w:t>
            </w:r>
            <w:proofErr w:type="spellStart"/>
            <w:r w:rsidRPr="004F2467">
              <w:rPr>
                <w:rFonts w:cstheme="minorHAnsi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78" w:type="dxa"/>
            <w:vAlign w:val="center"/>
          </w:tcPr>
          <w:p w:rsidR="006D677F" w:rsidRPr="004F2467" w:rsidRDefault="006D677F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6D677F" w:rsidRPr="004F2467" w:rsidRDefault="007538E6" w:rsidP="00CC660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2467">
              <w:rPr>
                <w:rFonts w:cstheme="minorHAnsi"/>
                <w:sz w:val="24"/>
                <w:szCs w:val="24"/>
              </w:rPr>
              <w:t>JEDNOŚĆ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Oto ja 1. Zajęcia komputerowe. Podręcznik </w:t>
            </w:r>
            <w:r w:rsid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 ćwiczeniami + CD</w:t>
            </w:r>
          </w:p>
        </w:tc>
        <w:tc>
          <w:tcPr>
            <w:tcW w:w="2272" w:type="dxa"/>
            <w:vAlign w:val="center"/>
            <w:hideMark/>
          </w:tcPr>
          <w:p w:rsidR="007538E6" w:rsidRPr="004F2467" w:rsidRDefault="004F2467" w:rsidP="004F246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="007538E6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Kosmaciński</w:t>
            </w:r>
            <w:proofErr w:type="spellEnd"/>
            <w:r w:rsidR="007538E6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8" w:type="dxa"/>
            <w:vAlign w:val="center"/>
            <w:hideMark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602/2/2013</w:t>
            </w:r>
          </w:p>
        </w:tc>
        <w:tc>
          <w:tcPr>
            <w:tcW w:w="1954" w:type="dxa"/>
            <w:vAlign w:val="center"/>
            <w:hideMark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MAC</w:t>
            </w:r>
          </w:p>
        </w:tc>
      </w:tr>
      <w:tr w:rsidR="004F2467" w:rsidRPr="004F2467" w:rsidTr="00425C4B">
        <w:tc>
          <w:tcPr>
            <w:tcW w:w="9062" w:type="dxa"/>
            <w:gridSpan w:val="4"/>
            <w:shd w:val="clear" w:color="auto" w:fill="66FF33"/>
            <w:vAlign w:val="center"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Fonts w:cstheme="minorHAnsi"/>
                <w:b/>
                <w:bCs/>
                <w:sz w:val="24"/>
                <w:szCs w:val="24"/>
              </w:rPr>
              <w:t>KLASA II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„Oto ja </w:t>
            </w:r>
            <w:r w:rsid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–</w:t>
            </w: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klasa 2. Cykl”</w:t>
            </w:r>
          </w:p>
        </w:tc>
        <w:tc>
          <w:tcPr>
            <w:tcW w:w="2272" w:type="dxa"/>
            <w:vAlign w:val="center"/>
            <w:hideMark/>
          </w:tcPr>
          <w:p w:rsidR="007538E6" w:rsidRPr="004F2467" w:rsidRDefault="007538E6" w:rsidP="004F246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</w:t>
            </w:r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Mucha, A</w:t>
            </w:r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t>. Stalmach – Tkacz, J.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Wosianek</w:t>
            </w:r>
            <w:proofErr w:type="spellEnd"/>
          </w:p>
        </w:tc>
        <w:tc>
          <w:tcPr>
            <w:tcW w:w="1778" w:type="dxa"/>
            <w:vAlign w:val="center"/>
            <w:hideMark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803/2/2018</w:t>
            </w:r>
          </w:p>
        </w:tc>
        <w:tc>
          <w:tcPr>
            <w:tcW w:w="1954" w:type="dxa"/>
            <w:vAlign w:val="center"/>
            <w:hideMark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MAC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Oto ja 2. Zajęcia komputerowe. Podręcznik </w:t>
            </w:r>
            <w:r w:rsid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 ćwiczeniami + CD.</w:t>
            </w:r>
          </w:p>
        </w:tc>
        <w:tc>
          <w:tcPr>
            <w:tcW w:w="2272" w:type="dxa"/>
            <w:vAlign w:val="center"/>
            <w:hideMark/>
          </w:tcPr>
          <w:p w:rsidR="007538E6" w:rsidRPr="004F2467" w:rsidRDefault="004F2467" w:rsidP="004F246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="007538E6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Kosmaciński</w:t>
            </w:r>
            <w:proofErr w:type="spellEnd"/>
            <w:r w:rsidR="007538E6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8" w:type="dxa"/>
            <w:vAlign w:val="center"/>
            <w:hideMark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602/2/2013</w:t>
            </w:r>
          </w:p>
        </w:tc>
        <w:tc>
          <w:tcPr>
            <w:tcW w:w="1954" w:type="dxa"/>
            <w:vAlign w:val="center"/>
            <w:hideMark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MAC</w:t>
            </w:r>
          </w:p>
        </w:tc>
      </w:tr>
      <w:tr w:rsidR="00F1175F" w:rsidRPr="004F2467" w:rsidTr="004F2467">
        <w:tc>
          <w:tcPr>
            <w:tcW w:w="3058" w:type="dxa"/>
            <w:vAlign w:val="center"/>
          </w:tcPr>
          <w:p w:rsidR="004F2467" w:rsidRDefault="004F2467" w:rsidP="004F2467">
            <w:pPr>
              <w:spacing w:line="276" w:lineRule="auto"/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</w:p>
          <w:p w:rsidR="007538E6" w:rsidRPr="004F2467" w:rsidRDefault="007538E6" w:rsidP="004F246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2467">
              <w:rPr>
                <w:rStyle w:val="Pogrubienie"/>
                <w:rFonts w:cstheme="minorHAnsi"/>
                <w:sz w:val="24"/>
                <w:szCs w:val="24"/>
              </w:rPr>
              <w:t>„IDZIEMY DO JEZUSA”</w:t>
            </w:r>
            <w:r w:rsidRPr="004F2467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272" w:type="dxa"/>
            <w:vAlign w:val="center"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Fonts w:cstheme="minorHAnsi"/>
                <w:sz w:val="24"/>
                <w:szCs w:val="24"/>
              </w:rPr>
              <w:t xml:space="preserve">red. ks. dr </w:t>
            </w:r>
            <w:r w:rsidR="004F2467">
              <w:rPr>
                <w:rFonts w:cstheme="minorHAnsi"/>
                <w:sz w:val="24"/>
                <w:szCs w:val="24"/>
              </w:rPr>
              <w:br/>
            </w:r>
            <w:r w:rsidRPr="004F2467">
              <w:rPr>
                <w:rFonts w:cstheme="minorHAnsi"/>
                <w:sz w:val="24"/>
                <w:szCs w:val="24"/>
              </w:rPr>
              <w:t xml:space="preserve">J. Czerkawski, </w:t>
            </w:r>
            <w:r w:rsidR="004F2467">
              <w:rPr>
                <w:rFonts w:cstheme="minorHAnsi"/>
                <w:sz w:val="24"/>
                <w:szCs w:val="24"/>
              </w:rPr>
              <w:br/>
            </w:r>
            <w:r w:rsidRPr="004F2467">
              <w:rPr>
                <w:rFonts w:cstheme="minorHAnsi"/>
                <w:sz w:val="24"/>
                <w:szCs w:val="24"/>
              </w:rPr>
              <w:t xml:space="preserve">E. </w:t>
            </w:r>
            <w:proofErr w:type="spellStart"/>
            <w:r w:rsidRPr="004F2467">
              <w:rPr>
                <w:rFonts w:cstheme="minorHAnsi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78" w:type="dxa"/>
            <w:vAlign w:val="center"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2467">
              <w:rPr>
                <w:rFonts w:cstheme="minorHAnsi"/>
                <w:sz w:val="24"/>
                <w:szCs w:val="24"/>
              </w:rPr>
              <w:t>JEDNOŚĆ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Gold </w:t>
            </w:r>
            <w:proofErr w:type="spellStart"/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Sparks</w:t>
            </w:r>
            <w:proofErr w:type="spellEnd"/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2272" w:type="dxa"/>
            <w:vAlign w:val="center"/>
            <w:hideMark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Szpotowicz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M. Szulc </w:t>
            </w:r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Kurpaska</w:t>
            </w:r>
            <w:proofErr w:type="spellEnd"/>
          </w:p>
        </w:tc>
        <w:tc>
          <w:tcPr>
            <w:tcW w:w="1778" w:type="dxa"/>
            <w:vAlign w:val="center"/>
            <w:hideMark/>
          </w:tcPr>
          <w:p w:rsidR="007538E6" w:rsidRPr="004F2467" w:rsidRDefault="004F2467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MEN </w:t>
            </w:r>
            <w:r w:rsidR="007538E6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638/2/2014</w:t>
            </w:r>
          </w:p>
        </w:tc>
        <w:tc>
          <w:tcPr>
            <w:tcW w:w="1954" w:type="dxa"/>
            <w:vAlign w:val="center"/>
            <w:hideMark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Oxford University Press</w:t>
            </w:r>
          </w:p>
        </w:tc>
      </w:tr>
      <w:tr w:rsidR="004F2467" w:rsidRPr="004F2467" w:rsidTr="00425C4B">
        <w:tc>
          <w:tcPr>
            <w:tcW w:w="9062" w:type="dxa"/>
            <w:gridSpan w:val="4"/>
            <w:shd w:val="clear" w:color="auto" w:fill="66FF33"/>
            <w:vAlign w:val="center"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Fonts w:cstheme="minorHAnsi"/>
                <w:b/>
                <w:bCs/>
                <w:sz w:val="24"/>
                <w:szCs w:val="24"/>
              </w:rPr>
              <w:t>KLASA III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„Oto ja </w:t>
            </w:r>
            <w:r w:rsid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–</w:t>
            </w: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klasa 3. Cykl”</w:t>
            </w:r>
          </w:p>
        </w:tc>
        <w:tc>
          <w:tcPr>
            <w:tcW w:w="2272" w:type="dxa"/>
            <w:vAlign w:val="center"/>
            <w:hideMark/>
          </w:tcPr>
          <w:p w:rsidR="007538E6" w:rsidRPr="004F2467" w:rsidRDefault="004F2467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K. Mucha, A.</w:t>
            </w:r>
            <w:r w:rsidR="007538E6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Stalmach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="007538E6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Tkacz, J.</w:t>
            </w:r>
            <w:r w:rsidR="007538E6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538E6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Wosianek</w:t>
            </w:r>
            <w:proofErr w:type="spellEnd"/>
          </w:p>
        </w:tc>
        <w:tc>
          <w:tcPr>
            <w:tcW w:w="1778" w:type="dxa"/>
            <w:vAlign w:val="center"/>
            <w:hideMark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803/2/2019</w:t>
            </w:r>
          </w:p>
        </w:tc>
        <w:tc>
          <w:tcPr>
            <w:tcW w:w="1954" w:type="dxa"/>
            <w:vAlign w:val="center"/>
            <w:hideMark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MAC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Oto ja 3. Zajęcia komputerowe. Podręcznik </w:t>
            </w:r>
            <w:r w:rsid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 ćwiczeniami + CD.</w:t>
            </w:r>
          </w:p>
        </w:tc>
        <w:tc>
          <w:tcPr>
            <w:tcW w:w="2272" w:type="dxa"/>
            <w:vAlign w:val="center"/>
            <w:hideMark/>
          </w:tcPr>
          <w:p w:rsidR="007538E6" w:rsidRPr="004F2467" w:rsidRDefault="004F2467" w:rsidP="004F246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="007538E6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Kosmaciński</w:t>
            </w:r>
            <w:proofErr w:type="spellEnd"/>
            <w:r w:rsidR="007538E6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8" w:type="dxa"/>
            <w:vAlign w:val="center"/>
            <w:hideMark/>
          </w:tcPr>
          <w:p w:rsidR="004F2467" w:rsidRDefault="004F2467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602/2/2013</w:t>
            </w:r>
          </w:p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vAlign w:val="center"/>
            <w:hideMark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MAC</w:t>
            </w:r>
          </w:p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 xml:space="preserve">Super </w:t>
            </w:r>
            <w:proofErr w:type="spellStart"/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Sparks</w:t>
            </w:r>
            <w:proofErr w:type="spellEnd"/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2272" w:type="dxa"/>
            <w:vAlign w:val="center"/>
            <w:hideMark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Szpotowicz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M.</w:t>
            </w:r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Szulc</w:t>
            </w:r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Kurpaska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P.</w:t>
            </w:r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A.</w:t>
            </w:r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Davies</w:t>
            </w:r>
          </w:p>
        </w:tc>
        <w:tc>
          <w:tcPr>
            <w:tcW w:w="1778" w:type="dxa"/>
            <w:vAlign w:val="center"/>
            <w:hideMark/>
          </w:tcPr>
          <w:p w:rsidR="007538E6" w:rsidRPr="004F2467" w:rsidRDefault="004F2467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MEN </w:t>
            </w:r>
            <w:r w:rsidR="007538E6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638/3/2014</w:t>
            </w:r>
          </w:p>
        </w:tc>
        <w:tc>
          <w:tcPr>
            <w:tcW w:w="1954" w:type="dxa"/>
            <w:vAlign w:val="center"/>
            <w:hideMark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Oxford University</w:t>
            </w:r>
          </w:p>
          <w:p w:rsidR="007538E6" w:rsidRPr="004F2467" w:rsidRDefault="007538E6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Press</w:t>
            </w:r>
          </w:p>
        </w:tc>
      </w:tr>
      <w:tr w:rsidR="00F1175F" w:rsidRPr="004F2467" w:rsidTr="00CC6605">
        <w:tc>
          <w:tcPr>
            <w:tcW w:w="3058" w:type="dxa"/>
            <w:vAlign w:val="center"/>
          </w:tcPr>
          <w:p w:rsidR="004F2467" w:rsidRDefault="004F2467" w:rsidP="00CC6605">
            <w:pPr>
              <w:spacing w:line="276" w:lineRule="auto"/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</w:p>
          <w:p w:rsidR="007538E6" w:rsidRPr="004F2467" w:rsidRDefault="00D45483" w:rsidP="00CC660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2467">
              <w:rPr>
                <w:rStyle w:val="Pogrubienie"/>
                <w:rFonts w:cstheme="minorHAnsi"/>
                <w:sz w:val="24"/>
                <w:szCs w:val="24"/>
              </w:rPr>
              <w:t>„JEZUS JEST Z NAMI”</w:t>
            </w:r>
            <w:r w:rsidRPr="004F2467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272" w:type="dxa"/>
            <w:vAlign w:val="center"/>
          </w:tcPr>
          <w:p w:rsidR="007538E6" w:rsidRPr="004F2467" w:rsidRDefault="00D45483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Fonts w:cstheme="minorHAnsi"/>
                <w:sz w:val="24"/>
                <w:szCs w:val="24"/>
              </w:rPr>
              <w:t xml:space="preserve">red. ks. dr </w:t>
            </w:r>
            <w:r w:rsidR="004F2467">
              <w:rPr>
                <w:rFonts w:cstheme="minorHAnsi"/>
                <w:sz w:val="24"/>
                <w:szCs w:val="24"/>
              </w:rPr>
              <w:br/>
            </w:r>
            <w:r w:rsidRPr="004F2467">
              <w:rPr>
                <w:rFonts w:cstheme="minorHAnsi"/>
                <w:sz w:val="24"/>
                <w:szCs w:val="24"/>
              </w:rPr>
              <w:t xml:space="preserve">J. Czerkawski, </w:t>
            </w:r>
            <w:r w:rsidR="004F2467">
              <w:rPr>
                <w:rFonts w:cstheme="minorHAnsi"/>
                <w:sz w:val="24"/>
                <w:szCs w:val="24"/>
              </w:rPr>
              <w:br/>
            </w:r>
            <w:r w:rsidRPr="004F2467">
              <w:rPr>
                <w:rFonts w:cstheme="minorHAnsi"/>
                <w:sz w:val="24"/>
                <w:szCs w:val="24"/>
              </w:rPr>
              <w:t xml:space="preserve">E. </w:t>
            </w:r>
            <w:proofErr w:type="spellStart"/>
            <w:r w:rsidRPr="004F2467">
              <w:rPr>
                <w:rFonts w:cstheme="minorHAnsi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78" w:type="dxa"/>
            <w:vAlign w:val="center"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7538E6" w:rsidRPr="004F2467" w:rsidRDefault="00D45483" w:rsidP="00CC660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2467">
              <w:rPr>
                <w:rFonts w:cstheme="minorHAnsi"/>
                <w:sz w:val="24"/>
                <w:szCs w:val="24"/>
              </w:rPr>
              <w:t>JEDNOŚĆ</w:t>
            </w:r>
          </w:p>
        </w:tc>
      </w:tr>
      <w:tr w:rsidR="004F2467" w:rsidRPr="004F2467" w:rsidTr="00425C4B">
        <w:tc>
          <w:tcPr>
            <w:tcW w:w="9062" w:type="dxa"/>
            <w:gridSpan w:val="4"/>
            <w:shd w:val="clear" w:color="auto" w:fill="66FF33"/>
            <w:vAlign w:val="center"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Fonts w:cstheme="minorHAnsi"/>
                <w:b/>
                <w:bCs/>
                <w:sz w:val="24"/>
                <w:szCs w:val="24"/>
              </w:rPr>
              <w:t>KLASA IV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Nowe słowa na start 4. Podręcznik do języka polskiego dla kl. IV szkoły podstawowej + zeszyt ćwiczeń</w:t>
            </w:r>
          </w:p>
        </w:tc>
        <w:tc>
          <w:tcPr>
            <w:tcW w:w="2272" w:type="dxa"/>
            <w:vAlign w:val="center"/>
            <w:hideMark/>
          </w:tcPr>
          <w:p w:rsidR="004F2467" w:rsidRDefault="004F2467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A. Klimowicz, </w:t>
            </w:r>
          </w:p>
          <w:p w:rsidR="00D45483" w:rsidRPr="004F2467" w:rsidRDefault="004F2467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M.</w:t>
            </w:r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Derlukiewicz</w:t>
            </w:r>
            <w:proofErr w:type="spellEnd"/>
          </w:p>
        </w:tc>
        <w:tc>
          <w:tcPr>
            <w:tcW w:w="1778" w:type="dxa"/>
            <w:vAlign w:val="center"/>
            <w:hideMark/>
          </w:tcPr>
          <w:p w:rsidR="00D45483" w:rsidRPr="004F2467" w:rsidRDefault="004F2467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MEN </w:t>
            </w:r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907/1/2017</w:t>
            </w:r>
          </w:p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Wczoraj i dziś. Podręcznik do historii dla klasy 4 szkoły podstawowej</w:t>
            </w:r>
          </w:p>
        </w:tc>
        <w:tc>
          <w:tcPr>
            <w:tcW w:w="2272" w:type="dxa"/>
            <w:vAlign w:val="center"/>
            <w:hideMark/>
          </w:tcPr>
          <w:p w:rsid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G.</w:t>
            </w:r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Wojciechowski, </w:t>
            </w:r>
          </w:p>
          <w:p w:rsid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B. Olszewska, </w:t>
            </w:r>
          </w:p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W. Surdyk</w:t>
            </w:r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Fertsch</w:t>
            </w:r>
            <w:proofErr w:type="spellEnd"/>
          </w:p>
        </w:tc>
        <w:tc>
          <w:tcPr>
            <w:tcW w:w="1778" w:type="dxa"/>
            <w:vAlign w:val="center"/>
            <w:hideMark/>
          </w:tcPr>
          <w:p w:rsidR="00D45483" w:rsidRPr="004F2467" w:rsidRDefault="004F2467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MEN</w:t>
            </w:r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877/1/2017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Steps</w:t>
            </w:r>
            <w:proofErr w:type="spellEnd"/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Plus Podręcznik dla szkoły podstawowej </w:t>
            </w:r>
            <w:r w:rsid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dla klasy IV</w:t>
            </w:r>
          </w:p>
        </w:tc>
        <w:tc>
          <w:tcPr>
            <w:tcW w:w="2272" w:type="dxa"/>
            <w:vAlign w:val="center"/>
            <w:hideMark/>
          </w:tcPr>
          <w:p w:rsid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T.</w:t>
            </w:r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Falla, P.</w:t>
            </w:r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A.</w:t>
            </w:r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Davies,</w:t>
            </w:r>
          </w:p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P.</w:t>
            </w:r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Shipton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, E.</w:t>
            </w:r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Palczak, S.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Wheelddon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778" w:type="dxa"/>
            <w:vAlign w:val="center"/>
            <w:hideMark/>
          </w:tcPr>
          <w:p w:rsidR="00D45483" w:rsidRPr="004F2467" w:rsidRDefault="004F2467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MEN </w:t>
            </w:r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800/1/2017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Oxford University Press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Matematyka 4 podręcznik dla szkoły podstawowej</w:t>
            </w:r>
          </w:p>
          <w:p w:rsidR="009F0375" w:rsidRPr="004F2467" w:rsidRDefault="009F0375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„Odkrywamy na nowo”</w:t>
            </w:r>
          </w:p>
        </w:tc>
        <w:tc>
          <w:tcPr>
            <w:tcW w:w="2272" w:type="dxa"/>
            <w:vAlign w:val="center"/>
            <w:hideMark/>
          </w:tcPr>
          <w:p w:rsid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B.</w:t>
            </w:r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t>Kiljańska</w:t>
            </w:r>
            <w:proofErr w:type="spellEnd"/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</w:p>
          <w:p w:rsidR="004F2467" w:rsidRDefault="004F2467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Konstantynowicz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4F2467" w:rsidRDefault="004F2467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A.</w:t>
            </w:r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Konstantynowicz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M.</w:t>
            </w:r>
            <w:r w:rsid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Pająk, G.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Ukleja</w:t>
            </w:r>
          </w:p>
        </w:tc>
        <w:tc>
          <w:tcPr>
            <w:tcW w:w="1778" w:type="dxa"/>
            <w:vAlign w:val="center"/>
            <w:hideMark/>
          </w:tcPr>
          <w:p w:rsidR="00D45483" w:rsidRPr="004F2467" w:rsidRDefault="00F1175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MEN </w:t>
            </w:r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899/1/2017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Operon Sp. z.o.o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Tajemnice przyrody. Podręcznik dla kl. IV szkoły podstawowej</w:t>
            </w:r>
          </w:p>
        </w:tc>
        <w:tc>
          <w:tcPr>
            <w:tcW w:w="2272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M.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Worłowska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, F.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Szlajfer, J.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Stawarz</w:t>
            </w:r>
          </w:p>
        </w:tc>
        <w:tc>
          <w:tcPr>
            <w:tcW w:w="1778" w:type="dxa"/>
            <w:vAlign w:val="center"/>
            <w:hideMark/>
          </w:tcPr>
          <w:p w:rsidR="00D45483" w:rsidRPr="004F2467" w:rsidRDefault="00F1175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MEN</w:t>
            </w:r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863/2017/2014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Informatyka Europejczyka podręcznik do zajęć komputerowych dla szkoły podstawowej kl.</w:t>
            </w:r>
            <w:r w:rsidR="00F117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72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D.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Kiałka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Kiałka</w:t>
            </w:r>
            <w:proofErr w:type="spellEnd"/>
          </w:p>
        </w:tc>
        <w:tc>
          <w:tcPr>
            <w:tcW w:w="177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876/1/2017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Helion Edukacja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 dzieła. Podręcznik do plastyki dla klasy IV szkoły podstawowej</w:t>
            </w:r>
          </w:p>
        </w:tc>
        <w:tc>
          <w:tcPr>
            <w:tcW w:w="2272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J. Lukas, K.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177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903/1/2017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Jak to działa 4. Podręcznik do techniki dla klasy IV szkoły podstawowej</w:t>
            </w:r>
          </w:p>
        </w:tc>
        <w:tc>
          <w:tcPr>
            <w:tcW w:w="2272" w:type="dxa"/>
            <w:vAlign w:val="center"/>
            <w:hideMark/>
          </w:tcPr>
          <w:p w:rsidR="00D45483" w:rsidRPr="004F2467" w:rsidRDefault="00F1175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Łabecki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177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295/1/2017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Lekcja muzyki. </w:t>
            </w:r>
            <w:r w:rsidR="00F117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Podręcznik do muzyki dla klas 4</w:t>
            </w:r>
            <w:r w:rsidR="00F117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 szkoły podstawowej</w:t>
            </w:r>
          </w:p>
        </w:tc>
        <w:tc>
          <w:tcPr>
            <w:tcW w:w="2272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M.Gromek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G.Kilbach</w:t>
            </w:r>
            <w:proofErr w:type="spellEnd"/>
          </w:p>
        </w:tc>
        <w:tc>
          <w:tcPr>
            <w:tcW w:w="177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569/2012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</w:tcPr>
          <w:p w:rsidR="007538E6" w:rsidRPr="004F2467" w:rsidRDefault="00D45483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Style w:val="Pogrubienie"/>
                <w:rFonts w:cstheme="minorHAnsi"/>
                <w:sz w:val="24"/>
                <w:szCs w:val="24"/>
              </w:rPr>
              <w:t xml:space="preserve">„MIEJSCA PEŁNE </w:t>
            </w:r>
            <w:proofErr w:type="spellStart"/>
            <w:r w:rsidRPr="004F2467">
              <w:rPr>
                <w:rStyle w:val="Pogrubienie"/>
                <w:rFonts w:cstheme="minorHAnsi"/>
                <w:sz w:val="24"/>
                <w:szCs w:val="24"/>
              </w:rPr>
              <w:t>BOGActw</w:t>
            </w:r>
            <w:proofErr w:type="spellEnd"/>
            <w:r w:rsidRPr="004F2467">
              <w:rPr>
                <w:rStyle w:val="Pogrubienie"/>
                <w:rFonts w:cstheme="minorHAnsi"/>
                <w:sz w:val="24"/>
                <w:szCs w:val="24"/>
              </w:rPr>
              <w:t>”</w:t>
            </w:r>
            <w:r w:rsidRPr="004F2467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272" w:type="dxa"/>
            <w:vAlign w:val="center"/>
          </w:tcPr>
          <w:p w:rsidR="007538E6" w:rsidRPr="004F2467" w:rsidRDefault="00D45483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Fonts w:cstheme="minorHAnsi"/>
                <w:sz w:val="24"/>
                <w:szCs w:val="24"/>
              </w:rPr>
              <w:t xml:space="preserve">red. Ks. dr K. Mielnicki, E. </w:t>
            </w:r>
            <w:proofErr w:type="spellStart"/>
            <w:r w:rsidRPr="004F2467">
              <w:rPr>
                <w:rFonts w:cstheme="minorHAnsi"/>
                <w:sz w:val="24"/>
                <w:szCs w:val="24"/>
              </w:rPr>
              <w:t>Kondrak</w:t>
            </w:r>
            <w:proofErr w:type="spellEnd"/>
            <w:r w:rsidRPr="004F2467">
              <w:rPr>
                <w:rFonts w:cstheme="minorHAnsi"/>
                <w:sz w:val="24"/>
                <w:szCs w:val="24"/>
              </w:rPr>
              <w:t>, B. Nosek</w:t>
            </w:r>
          </w:p>
        </w:tc>
        <w:tc>
          <w:tcPr>
            <w:tcW w:w="1778" w:type="dxa"/>
            <w:vAlign w:val="center"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7538E6" w:rsidRPr="004F2467" w:rsidRDefault="00D45483" w:rsidP="00CC660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2467">
              <w:rPr>
                <w:rFonts w:cstheme="minorHAnsi"/>
                <w:sz w:val="24"/>
                <w:szCs w:val="24"/>
              </w:rPr>
              <w:t>JEDNOŚĆ</w:t>
            </w:r>
          </w:p>
        </w:tc>
      </w:tr>
      <w:tr w:rsidR="004F2467" w:rsidRPr="004F2467" w:rsidTr="00425C4B">
        <w:trPr>
          <w:trHeight w:val="219"/>
        </w:trPr>
        <w:tc>
          <w:tcPr>
            <w:tcW w:w="9062" w:type="dxa"/>
            <w:gridSpan w:val="4"/>
            <w:shd w:val="clear" w:color="auto" w:fill="66FF33"/>
            <w:vAlign w:val="center"/>
          </w:tcPr>
          <w:p w:rsidR="00D45483" w:rsidRPr="004F2467" w:rsidRDefault="00D45483" w:rsidP="00F1175F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Fonts w:cstheme="minorHAnsi"/>
                <w:b/>
                <w:bCs/>
                <w:sz w:val="24"/>
                <w:szCs w:val="24"/>
              </w:rPr>
              <w:t>KLASA V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Nowe słowa na start. Podręcznik do języka polskiego dla kl. V szkoły podstawowej + ćwiczenia</w:t>
            </w:r>
          </w:p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Derlukiewicz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A. Klimowicz</w:t>
            </w:r>
          </w:p>
        </w:tc>
        <w:tc>
          <w:tcPr>
            <w:tcW w:w="1778" w:type="dxa"/>
            <w:vAlign w:val="center"/>
            <w:hideMark/>
          </w:tcPr>
          <w:p w:rsidR="00F1175F" w:rsidRDefault="00F1175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1175F" w:rsidRDefault="00F1175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907/2/2018</w:t>
            </w:r>
          </w:p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vAlign w:val="center"/>
            <w:hideMark/>
          </w:tcPr>
          <w:p w:rsidR="00F1175F" w:rsidRDefault="00F1175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1175F" w:rsidRDefault="00F1175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Wczoraj i dziś. Podręcznik do historii dla klasy 5 szkoły podstawowej + ćwiczenie</w:t>
            </w:r>
          </w:p>
        </w:tc>
        <w:tc>
          <w:tcPr>
            <w:tcW w:w="2272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G.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Wojciechowski</w:t>
            </w:r>
          </w:p>
        </w:tc>
        <w:tc>
          <w:tcPr>
            <w:tcW w:w="1778" w:type="dxa"/>
            <w:vAlign w:val="center"/>
            <w:hideMark/>
          </w:tcPr>
          <w:p w:rsidR="00D45483" w:rsidRPr="004F2467" w:rsidRDefault="00F1175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MEN </w:t>
            </w:r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877/2/2018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Steps</w:t>
            </w:r>
            <w:proofErr w:type="spellEnd"/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Plus. Podręcznik dla szkoły podstawowej + ćwiczenie</w:t>
            </w:r>
          </w:p>
        </w:tc>
        <w:tc>
          <w:tcPr>
            <w:tcW w:w="2272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T.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Falla, P.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A.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Davies, 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P.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Shipton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Wheeldon</w:t>
            </w:r>
            <w:proofErr w:type="spellEnd"/>
          </w:p>
        </w:tc>
        <w:tc>
          <w:tcPr>
            <w:tcW w:w="1778" w:type="dxa"/>
            <w:vAlign w:val="center"/>
            <w:hideMark/>
          </w:tcPr>
          <w:p w:rsidR="00D45483" w:rsidRPr="004F2467" w:rsidRDefault="00F1175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MEN</w:t>
            </w:r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800/2/2018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Oxford University Press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Matematyka 5 podręcznik dla klasy 5 szkoły podstawowej  + ćwiczenia</w:t>
            </w:r>
          </w:p>
        </w:tc>
        <w:tc>
          <w:tcPr>
            <w:tcW w:w="2272" w:type="dxa"/>
            <w:vAlign w:val="center"/>
            <w:hideMark/>
          </w:tcPr>
          <w:p w:rsidR="00F1175F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B.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>Kiljańska</w:t>
            </w:r>
            <w:proofErr w:type="spellEnd"/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A. </w:t>
            </w:r>
            <w:proofErr w:type="spellStart"/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>Konstantynowicz</w:t>
            </w:r>
            <w:proofErr w:type="spellEnd"/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D45483" w:rsidRPr="004F2467" w:rsidRDefault="00F1175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A.</w:t>
            </w:r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Konstantynowicz</w:t>
            </w:r>
            <w:proofErr w:type="spellEnd"/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M.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Pająk G.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Ukleja</w:t>
            </w:r>
          </w:p>
        </w:tc>
        <w:tc>
          <w:tcPr>
            <w:tcW w:w="1778" w:type="dxa"/>
            <w:vAlign w:val="center"/>
            <w:hideMark/>
          </w:tcPr>
          <w:p w:rsidR="00D45483" w:rsidRPr="004F2467" w:rsidRDefault="00F1175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MEN </w:t>
            </w:r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899/2/2018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Operon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Puls życia. Podręcznik do biologii dla kl. V szkoły podstawowej + ćwiczenia</w:t>
            </w:r>
          </w:p>
        </w:tc>
        <w:tc>
          <w:tcPr>
            <w:tcW w:w="2272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Sęktas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J. Stawarz</w:t>
            </w:r>
          </w:p>
        </w:tc>
        <w:tc>
          <w:tcPr>
            <w:tcW w:w="177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Informatyka Europejczyka podręcznik do zajęć komputerowych dla szkoły podstawowej kl.5</w:t>
            </w:r>
          </w:p>
        </w:tc>
        <w:tc>
          <w:tcPr>
            <w:tcW w:w="2272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D.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Kiałka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Kiałka</w:t>
            </w:r>
            <w:proofErr w:type="spellEnd"/>
          </w:p>
        </w:tc>
        <w:tc>
          <w:tcPr>
            <w:tcW w:w="177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475/2/2012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Helion Edukacja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 dzieła! Podręcznik do  plastyki dla klasy 5 szkoły podstawowej</w:t>
            </w:r>
          </w:p>
        </w:tc>
        <w:tc>
          <w:tcPr>
            <w:tcW w:w="2272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J. Lukas, K.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177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903/2/2018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Jak to działa 5. Podręcznik do techniki dla klasy 5  szkoły podstawowej</w:t>
            </w:r>
          </w:p>
        </w:tc>
        <w:tc>
          <w:tcPr>
            <w:tcW w:w="2272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Łabecki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177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295/2/2018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Lekcja Muzyki.  Podręcznik do muzyki dla klasy piątej  szkoły podstawowej</w:t>
            </w:r>
          </w:p>
        </w:tc>
        <w:tc>
          <w:tcPr>
            <w:tcW w:w="2272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M.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Gromek G.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77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852/2/2018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Planeta Nowa. Podręcznik do geografii dla klasy 5 szkoły podstawowej.</w:t>
            </w:r>
          </w:p>
        </w:tc>
        <w:tc>
          <w:tcPr>
            <w:tcW w:w="2272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F. Szlajfer, Z. Zaniewicz, T. Rachwał, R. Malarz</w:t>
            </w:r>
          </w:p>
        </w:tc>
        <w:tc>
          <w:tcPr>
            <w:tcW w:w="177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906/1/2018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</w:tcPr>
          <w:p w:rsidR="007538E6" w:rsidRPr="004F2467" w:rsidRDefault="00D45483" w:rsidP="00F1175F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Style w:val="Pogrubienie"/>
                <w:rFonts w:cstheme="minorHAnsi"/>
                <w:sz w:val="24"/>
                <w:szCs w:val="24"/>
              </w:rPr>
              <w:t>„Szczęśliwi, którzy szukają prawdy”,</w:t>
            </w:r>
          </w:p>
        </w:tc>
        <w:tc>
          <w:tcPr>
            <w:tcW w:w="2272" w:type="dxa"/>
            <w:vAlign w:val="center"/>
          </w:tcPr>
          <w:p w:rsidR="007538E6" w:rsidRPr="004F2467" w:rsidRDefault="00D45483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Fonts w:cstheme="minorHAnsi"/>
                <w:sz w:val="24"/>
                <w:szCs w:val="24"/>
              </w:rPr>
              <w:t xml:space="preserve">red. Ks. dr K. Mielnicki, E. </w:t>
            </w:r>
            <w:proofErr w:type="spellStart"/>
            <w:r w:rsidRPr="004F2467">
              <w:rPr>
                <w:rFonts w:cstheme="minorHAnsi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78" w:type="dxa"/>
            <w:vAlign w:val="center"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7538E6" w:rsidRPr="004F2467" w:rsidRDefault="00D45483" w:rsidP="00CC660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2467">
              <w:rPr>
                <w:rFonts w:cstheme="minorHAnsi"/>
                <w:sz w:val="24"/>
                <w:szCs w:val="24"/>
              </w:rPr>
              <w:t>JEDNOŚĆ</w:t>
            </w:r>
          </w:p>
        </w:tc>
      </w:tr>
      <w:tr w:rsidR="004F2467" w:rsidRPr="004F2467" w:rsidTr="00425C4B">
        <w:tc>
          <w:tcPr>
            <w:tcW w:w="9062" w:type="dxa"/>
            <w:gridSpan w:val="4"/>
            <w:shd w:val="clear" w:color="auto" w:fill="66FF33"/>
            <w:vAlign w:val="center"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Fonts w:cstheme="minorHAnsi"/>
                <w:b/>
                <w:bCs/>
                <w:sz w:val="24"/>
                <w:szCs w:val="24"/>
              </w:rPr>
              <w:t>KLASA VI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Słowa na start. Podręcznik do kształcenia literackiego </w:t>
            </w:r>
            <w:r w:rsidR="00F117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i kulturowego kl. VI wraz </w:t>
            </w:r>
            <w:r w:rsidR="00F117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z dodatkiem Lipcowe </w:t>
            </w:r>
            <w:r w:rsidR="00F117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 sierpniowe wędrówki</w:t>
            </w:r>
          </w:p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Słowa na start. Podręcznik do kształcenia językowego </w:t>
            </w:r>
            <w:r w:rsidR="00F117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kl.</w:t>
            </w:r>
            <w:r w:rsidR="00F117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 cz. I,</w:t>
            </w:r>
            <w:r w:rsidR="00F117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272" w:type="dxa"/>
            <w:vAlign w:val="center"/>
            <w:hideMark/>
          </w:tcPr>
          <w:p w:rsidR="00D45483" w:rsidRPr="004F2467" w:rsidRDefault="00D45483" w:rsidP="00F1175F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A.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Wojciechowska, 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A.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Marcinkiewicz</w:t>
            </w:r>
          </w:p>
        </w:tc>
        <w:tc>
          <w:tcPr>
            <w:tcW w:w="1778" w:type="dxa"/>
            <w:vAlign w:val="center"/>
            <w:hideMark/>
          </w:tcPr>
          <w:p w:rsidR="00D45483" w:rsidRPr="004F2467" w:rsidRDefault="00D45483" w:rsidP="00F1175F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338/5/2014</w:t>
            </w:r>
          </w:p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338/6/2014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F1175F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Wczoraj i dziś. Podręcznik do historii i społeczeństwa dla klasy </w:t>
            </w: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6 szkoły podstawowej + ćwiczenie</w:t>
            </w:r>
          </w:p>
        </w:tc>
        <w:tc>
          <w:tcPr>
            <w:tcW w:w="2272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G.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Wojciechowski</w:t>
            </w:r>
          </w:p>
        </w:tc>
        <w:tc>
          <w:tcPr>
            <w:tcW w:w="177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443/3/2014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Steps</w:t>
            </w:r>
            <w:proofErr w:type="spellEnd"/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Forward</w:t>
            </w:r>
            <w:proofErr w:type="spellEnd"/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3. Podręcznik dla szkoły podstawowej</w:t>
            </w:r>
          </w:p>
        </w:tc>
        <w:tc>
          <w:tcPr>
            <w:tcW w:w="2272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T.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Falla,  P.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A.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Davies, P.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Shipton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, E.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Palczak,</w:t>
            </w:r>
          </w:p>
        </w:tc>
        <w:tc>
          <w:tcPr>
            <w:tcW w:w="177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302/3/2011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Oxford University Press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Matematyka 6 podręcznik dla klasy 6 szkoły podstawowej  + ćwiczenia</w:t>
            </w:r>
          </w:p>
        </w:tc>
        <w:tc>
          <w:tcPr>
            <w:tcW w:w="2272" w:type="dxa"/>
            <w:vAlign w:val="center"/>
            <w:hideMark/>
          </w:tcPr>
          <w:p w:rsidR="00F1175F" w:rsidRDefault="00D45483" w:rsidP="00F1175F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B.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>Kiljańska</w:t>
            </w:r>
            <w:proofErr w:type="spellEnd"/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A. </w:t>
            </w:r>
            <w:proofErr w:type="spellStart"/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>Konstantynowicz</w:t>
            </w:r>
            <w:proofErr w:type="spellEnd"/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D45483" w:rsidRPr="004F2467" w:rsidRDefault="00F1175F" w:rsidP="00F1175F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A.</w:t>
            </w:r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Konstantynowicz</w:t>
            </w:r>
            <w:proofErr w:type="spellEnd"/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Pająk G.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D45483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Ukleja</w:t>
            </w:r>
          </w:p>
        </w:tc>
        <w:tc>
          <w:tcPr>
            <w:tcW w:w="177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446/3/2014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Operon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9F0375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F2467">
              <w:rPr>
                <w:b/>
                <w:sz w:val="24"/>
              </w:rPr>
              <w:t xml:space="preserve">Puls życia. Podręcznik do Biologii dla klas V – VIII </w:t>
            </w:r>
          </w:p>
        </w:tc>
        <w:tc>
          <w:tcPr>
            <w:tcW w:w="2272" w:type="dxa"/>
            <w:vAlign w:val="center"/>
            <w:hideMark/>
          </w:tcPr>
          <w:p w:rsidR="00D45483" w:rsidRPr="004F2467" w:rsidRDefault="00F1175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sz w:val="24"/>
              </w:rPr>
              <w:t>A.</w:t>
            </w:r>
            <w:r w:rsidR="009F0375" w:rsidRPr="004F2467">
              <w:rPr>
                <w:sz w:val="24"/>
              </w:rPr>
              <w:t xml:space="preserve"> </w:t>
            </w:r>
            <w:proofErr w:type="spellStart"/>
            <w:r w:rsidR="009F0375" w:rsidRPr="004F2467">
              <w:rPr>
                <w:sz w:val="24"/>
              </w:rPr>
              <w:t>Zdziennicka</w:t>
            </w:r>
            <w:proofErr w:type="spellEnd"/>
          </w:p>
        </w:tc>
        <w:tc>
          <w:tcPr>
            <w:tcW w:w="177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vAlign w:val="center"/>
            <w:hideMark/>
          </w:tcPr>
          <w:p w:rsidR="00D45483" w:rsidRPr="004F2467" w:rsidRDefault="009F0375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</w:tcPr>
          <w:p w:rsidR="00014FA9" w:rsidRPr="004F2467" w:rsidRDefault="004F2467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Planeta Nowa. Podręcznik do Geografii dla klasy 6</w:t>
            </w:r>
          </w:p>
        </w:tc>
        <w:tc>
          <w:tcPr>
            <w:tcW w:w="2272" w:type="dxa"/>
            <w:vAlign w:val="center"/>
          </w:tcPr>
          <w:p w:rsidR="00014FA9" w:rsidRPr="004F2467" w:rsidRDefault="003D56FA" w:rsidP="004F2467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T. Rachwał, R. Malarz, D. Szczypiński</w:t>
            </w:r>
          </w:p>
        </w:tc>
        <w:tc>
          <w:tcPr>
            <w:tcW w:w="1778" w:type="dxa"/>
            <w:vAlign w:val="center"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vAlign w:val="center"/>
          </w:tcPr>
          <w:p w:rsidR="00014FA9" w:rsidRPr="004F2467" w:rsidRDefault="003D56FA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Informatyka Europejczyka podręcznik do zajęć komputerowych dla szkoły podstawowej kl.6</w:t>
            </w:r>
          </w:p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Edycja Windows 7</w:t>
            </w:r>
          </w:p>
        </w:tc>
        <w:tc>
          <w:tcPr>
            <w:tcW w:w="2272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D.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Kiałka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Kiałka</w:t>
            </w:r>
            <w:proofErr w:type="spellEnd"/>
          </w:p>
        </w:tc>
        <w:tc>
          <w:tcPr>
            <w:tcW w:w="177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475/3/2012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Helion Edukacja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425C4B" w:rsidRPr="00425C4B" w:rsidRDefault="00D45483" w:rsidP="00425C4B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 dzieła. Podręcznik do plastyki dla klas IV-VI szkoły podstawowej</w:t>
            </w:r>
          </w:p>
        </w:tc>
        <w:tc>
          <w:tcPr>
            <w:tcW w:w="2272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J.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Lukas K.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177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326/2011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425C4B" w:rsidRPr="00425C4B" w:rsidRDefault="00D45483" w:rsidP="00425C4B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Technika na co</w:t>
            </w:r>
            <w:r w:rsidR="00F117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dzień. Podręcznik do zajęć technicznych dla szkoły podstawowej </w:t>
            </w:r>
            <w:r w:rsidR="00014FA9"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72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E. Bubak, E.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Królicka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, M. Duda</w:t>
            </w:r>
          </w:p>
        </w:tc>
        <w:tc>
          <w:tcPr>
            <w:tcW w:w="177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496/2/2012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496/3/2013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WSiP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Lekcja muzyki 6. Podręcznik do muzyki dla klasy VI szkoły podstawowej</w:t>
            </w:r>
          </w:p>
        </w:tc>
        <w:tc>
          <w:tcPr>
            <w:tcW w:w="2272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M.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Gromek G.</w:t>
            </w:r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778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569/2012</w:t>
            </w:r>
          </w:p>
        </w:tc>
        <w:tc>
          <w:tcPr>
            <w:tcW w:w="1954" w:type="dxa"/>
            <w:vAlign w:val="center"/>
            <w:hideMark/>
          </w:tcPr>
          <w:p w:rsidR="00D45483" w:rsidRPr="004F2467" w:rsidRDefault="00D45483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</w:tcPr>
          <w:p w:rsidR="007538E6" w:rsidRPr="004F2467" w:rsidRDefault="00014FA9" w:rsidP="00F1175F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Style w:val="Pogrubienie"/>
                <w:rFonts w:cstheme="minorHAnsi"/>
                <w:sz w:val="24"/>
                <w:szCs w:val="24"/>
              </w:rPr>
              <w:t xml:space="preserve">„TAJEMNICE </w:t>
            </w:r>
            <w:r w:rsidR="00F1175F" w:rsidRPr="004F2467">
              <w:rPr>
                <w:rStyle w:val="Pogrubienie"/>
                <w:rFonts w:cstheme="minorHAnsi"/>
                <w:sz w:val="24"/>
                <w:szCs w:val="24"/>
              </w:rPr>
              <w:t>BOGATEGO ŻYCIA</w:t>
            </w:r>
            <w:r w:rsidRPr="004F2467">
              <w:rPr>
                <w:rStyle w:val="Pogrubienie"/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272" w:type="dxa"/>
            <w:vAlign w:val="center"/>
          </w:tcPr>
          <w:p w:rsidR="00F1175F" w:rsidRDefault="00014FA9" w:rsidP="00CC660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2467">
              <w:rPr>
                <w:rFonts w:cstheme="minorHAnsi"/>
                <w:sz w:val="24"/>
                <w:szCs w:val="24"/>
              </w:rPr>
              <w:t xml:space="preserve">red. Ks. dr K. Mielnicki, E. </w:t>
            </w:r>
            <w:proofErr w:type="spellStart"/>
            <w:r w:rsidRPr="004F2467">
              <w:rPr>
                <w:rFonts w:cstheme="minorHAnsi"/>
                <w:sz w:val="24"/>
                <w:szCs w:val="24"/>
              </w:rPr>
              <w:t>Kondrak</w:t>
            </w:r>
            <w:proofErr w:type="spellEnd"/>
            <w:r w:rsidRPr="004F2467">
              <w:rPr>
                <w:rFonts w:cstheme="minorHAnsi"/>
                <w:sz w:val="24"/>
                <w:szCs w:val="24"/>
              </w:rPr>
              <w:t>,</w:t>
            </w:r>
          </w:p>
          <w:p w:rsidR="00425C4B" w:rsidRPr="00425C4B" w:rsidRDefault="00014FA9" w:rsidP="00425C4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2467">
              <w:rPr>
                <w:rFonts w:cstheme="minorHAnsi"/>
                <w:sz w:val="24"/>
                <w:szCs w:val="24"/>
              </w:rPr>
              <w:t xml:space="preserve"> E. Parszewska</w:t>
            </w:r>
          </w:p>
        </w:tc>
        <w:tc>
          <w:tcPr>
            <w:tcW w:w="1778" w:type="dxa"/>
            <w:vAlign w:val="center"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7538E6" w:rsidRPr="004F2467" w:rsidRDefault="00014FA9" w:rsidP="00CC660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2467">
              <w:rPr>
                <w:rFonts w:cstheme="minorHAnsi"/>
                <w:sz w:val="24"/>
                <w:szCs w:val="24"/>
              </w:rPr>
              <w:t>JEDNOŚĆ</w:t>
            </w:r>
          </w:p>
        </w:tc>
      </w:tr>
      <w:tr w:rsidR="004F2467" w:rsidRPr="004F2467" w:rsidTr="00425C4B">
        <w:tc>
          <w:tcPr>
            <w:tcW w:w="9062" w:type="dxa"/>
            <w:gridSpan w:val="4"/>
            <w:shd w:val="clear" w:color="auto" w:fill="66FF33"/>
            <w:vAlign w:val="center"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Fonts w:cstheme="minorHAnsi"/>
                <w:b/>
                <w:bCs/>
                <w:sz w:val="24"/>
                <w:szCs w:val="24"/>
              </w:rPr>
              <w:t>KLASA VII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Nowe Słowa na start. Podręcznik do języka polskiego dla klasy VII + ćwiczenia</w:t>
            </w:r>
          </w:p>
        </w:tc>
        <w:tc>
          <w:tcPr>
            <w:tcW w:w="2272" w:type="dxa"/>
            <w:vAlign w:val="center"/>
            <w:hideMark/>
          </w:tcPr>
          <w:p w:rsidR="00F1175F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J. Kościerzyńska, 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M. Chmiel, M. Szulc, A.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Gorzałczyńska</w:t>
            </w:r>
            <w:proofErr w:type="spellEnd"/>
            <w:r w:rsidR="00F117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Mróz</w:t>
            </w:r>
          </w:p>
        </w:tc>
        <w:tc>
          <w:tcPr>
            <w:tcW w:w="177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907/4/2017</w:t>
            </w:r>
          </w:p>
        </w:tc>
        <w:tc>
          <w:tcPr>
            <w:tcW w:w="1954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English Plus Option. Podręcznik dla szkoły podstawowej dla klasy VII + ćwiczenia</w:t>
            </w:r>
          </w:p>
        </w:tc>
        <w:tc>
          <w:tcPr>
            <w:tcW w:w="2272" w:type="dxa"/>
            <w:vAlign w:val="center"/>
            <w:hideMark/>
          </w:tcPr>
          <w:p w:rsidR="00014FA9" w:rsidRPr="004F2467" w:rsidRDefault="00F1175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Wetz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D.</w:t>
            </w:r>
            <w:r w:rsidR="00014FA9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14FA9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Pye</w:t>
            </w:r>
            <w:proofErr w:type="spellEnd"/>
          </w:p>
        </w:tc>
        <w:tc>
          <w:tcPr>
            <w:tcW w:w="177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835/1/2017</w:t>
            </w:r>
          </w:p>
        </w:tc>
        <w:tc>
          <w:tcPr>
            <w:tcW w:w="1954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Oxford University Press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Lekcja Muzyki. Podręcznik do muzyki dla klasy VII szkoły podstawowej</w:t>
            </w:r>
          </w:p>
        </w:tc>
        <w:tc>
          <w:tcPr>
            <w:tcW w:w="2272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M. Gromek, G.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77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852/1/2017</w:t>
            </w:r>
          </w:p>
        </w:tc>
        <w:tc>
          <w:tcPr>
            <w:tcW w:w="1954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Do dzieła. Podręcznik do plastyki dla klasy VII szkoły podstawowej</w:t>
            </w:r>
          </w:p>
        </w:tc>
        <w:tc>
          <w:tcPr>
            <w:tcW w:w="2272" w:type="dxa"/>
            <w:vAlign w:val="center"/>
            <w:hideMark/>
          </w:tcPr>
          <w:p w:rsidR="00F1175F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Ipczyńska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Mrozkowiak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77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903/4/2017</w:t>
            </w:r>
          </w:p>
        </w:tc>
        <w:tc>
          <w:tcPr>
            <w:tcW w:w="1954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Planeta Nowa. Podręcznik do geografii dla klasy VII szkoły podstawowej</w:t>
            </w:r>
          </w:p>
        </w:tc>
        <w:tc>
          <w:tcPr>
            <w:tcW w:w="2272" w:type="dxa"/>
            <w:vAlign w:val="center"/>
            <w:hideMark/>
          </w:tcPr>
          <w:p w:rsidR="00014FA9" w:rsidRPr="004F2467" w:rsidRDefault="00F1175F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R.</w:t>
            </w:r>
            <w:r w:rsidR="00014FA9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Malarz, M. Szubert</w:t>
            </w:r>
          </w:p>
        </w:tc>
        <w:tc>
          <w:tcPr>
            <w:tcW w:w="177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906/3/2017</w:t>
            </w:r>
          </w:p>
        </w:tc>
        <w:tc>
          <w:tcPr>
            <w:tcW w:w="1954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Wczoraj i dziś. Podręcznik do historii dla klasy VII szkoły podstawowej+ ćwiczenia</w:t>
            </w:r>
          </w:p>
        </w:tc>
        <w:tc>
          <w:tcPr>
            <w:tcW w:w="2272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Kłaczkow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A. Łaszkiewicz,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S. Roszak</w:t>
            </w:r>
          </w:p>
        </w:tc>
        <w:tc>
          <w:tcPr>
            <w:tcW w:w="177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Puls życia. Klasa 7. Podręcznik do biologii dla klasy VII</w:t>
            </w:r>
          </w:p>
        </w:tc>
        <w:tc>
          <w:tcPr>
            <w:tcW w:w="2272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Jefimow</w:t>
            </w:r>
            <w:proofErr w:type="spellEnd"/>
          </w:p>
        </w:tc>
        <w:tc>
          <w:tcPr>
            <w:tcW w:w="177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844/4/2017</w:t>
            </w:r>
          </w:p>
        </w:tc>
        <w:tc>
          <w:tcPr>
            <w:tcW w:w="1954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Matematyka 7. Podręcznik dla szkoły podstawowej + ćwiczenia</w:t>
            </w:r>
          </w:p>
        </w:tc>
        <w:tc>
          <w:tcPr>
            <w:tcW w:w="2272" w:type="dxa"/>
            <w:vAlign w:val="center"/>
            <w:hideMark/>
          </w:tcPr>
          <w:p w:rsidR="00425C4B" w:rsidRDefault="00425C4B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B. Kiliańska, </w:t>
            </w:r>
          </w:p>
          <w:p w:rsidR="00425C4B" w:rsidRDefault="00425C4B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A. i A. </w:t>
            </w:r>
            <w:proofErr w:type="spellStart"/>
            <w:r w:rsidR="00014FA9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Konstantynowicz</w:t>
            </w:r>
            <w:proofErr w:type="spellEnd"/>
            <w:r w:rsidR="00014FA9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M.</w:t>
            </w:r>
            <w:r w:rsidR="00425C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Pająk, G. Ukleja</w:t>
            </w:r>
          </w:p>
        </w:tc>
        <w:tc>
          <w:tcPr>
            <w:tcW w:w="177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899/4/2017</w:t>
            </w:r>
          </w:p>
        </w:tc>
        <w:tc>
          <w:tcPr>
            <w:tcW w:w="1954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Operon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Informatyka Europejczyka. Podręcznik dla szkoły podstawowej, klasa 7</w:t>
            </w:r>
          </w:p>
        </w:tc>
        <w:tc>
          <w:tcPr>
            <w:tcW w:w="2272" w:type="dxa"/>
            <w:vAlign w:val="center"/>
            <w:hideMark/>
          </w:tcPr>
          <w:p w:rsidR="00014FA9" w:rsidRPr="004F2467" w:rsidRDefault="00425C4B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J.</w:t>
            </w:r>
            <w:r w:rsidR="00014FA9"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Pańczyk</w:t>
            </w:r>
          </w:p>
        </w:tc>
        <w:tc>
          <w:tcPr>
            <w:tcW w:w="177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876/4/2017</w:t>
            </w:r>
          </w:p>
        </w:tc>
        <w:tc>
          <w:tcPr>
            <w:tcW w:w="1954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Helion Edukacja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Świat fizyki. Klasa VII + zeszyt ćwiczeń</w:t>
            </w:r>
          </w:p>
        </w:tc>
        <w:tc>
          <w:tcPr>
            <w:tcW w:w="2272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M.</w:t>
            </w:r>
            <w:r w:rsidR="00425C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Rozenbojger</w:t>
            </w:r>
            <w:proofErr w:type="spellEnd"/>
          </w:p>
        </w:tc>
        <w:tc>
          <w:tcPr>
            <w:tcW w:w="177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outlineLvl w:val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821/1/2017</w:t>
            </w:r>
          </w:p>
        </w:tc>
        <w:tc>
          <w:tcPr>
            <w:tcW w:w="1954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WSiP</w:t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Chemia Nowej Ery. Podręcznik do chemii</w:t>
            </w:r>
          </w:p>
        </w:tc>
        <w:tc>
          <w:tcPr>
            <w:tcW w:w="2272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J. Kulawik, T. Kulawik, M. Litwin</w:t>
            </w:r>
          </w:p>
        </w:tc>
        <w:tc>
          <w:tcPr>
            <w:tcW w:w="177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785/1/2017</w:t>
            </w:r>
          </w:p>
        </w:tc>
        <w:tc>
          <w:tcPr>
            <w:tcW w:w="1954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</w:tc>
      </w:tr>
      <w:tr w:rsidR="00F1175F" w:rsidRPr="004F2467" w:rsidTr="00CC6605">
        <w:tc>
          <w:tcPr>
            <w:tcW w:w="305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Echo 7. Język rosyjski. Podręcznik + zeszyt ćwiczeń</w:t>
            </w:r>
          </w:p>
        </w:tc>
        <w:tc>
          <w:tcPr>
            <w:tcW w:w="2272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B. Gawęcka</w:t>
            </w:r>
            <w:r w:rsidR="00425C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Ajchel</w:t>
            </w:r>
            <w:proofErr w:type="spellEnd"/>
          </w:p>
        </w:tc>
        <w:tc>
          <w:tcPr>
            <w:tcW w:w="1778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805/1/2017</w:t>
            </w:r>
          </w:p>
        </w:tc>
        <w:tc>
          <w:tcPr>
            <w:tcW w:w="1954" w:type="dxa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WSiP</w:t>
            </w:r>
          </w:p>
        </w:tc>
      </w:tr>
      <w:tr w:rsidR="00F1175F" w:rsidRPr="004F2467" w:rsidTr="00CC6605">
        <w:tc>
          <w:tcPr>
            <w:tcW w:w="3058" w:type="dxa"/>
            <w:vAlign w:val="center"/>
          </w:tcPr>
          <w:p w:rsidR="007538E6" w:rsidRPr="004F2467" w:rsidRDefault="00014FA9" w:rsidP="00425C4B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Style w:val="Pogrubienie"/>
                <w:rFonts w:cstheme="minorHAnsi"/>
                <w:sz w:val="24"/>
                <w:szCs w:val="24"/>
              </w:rPr>
              <w:t>„BŁOGOSŁAWIENI,KTÓRZY SZUKAJĄ JEZUSA”</w:t>
            </w:r>
          </w:p>
        </w:tc>
        <w:tc>
          <w:tcPr>
            <w:tcW w:w="2272" w:type="dxa"/>
            <w:vAlign w:val="center"/>
          </w:tcPr>
          <w:p w:rsidR="007538E6" w:rsidRPr="004F2467" w:rsidRDefault="00014FA9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Fonts w:cstheme="minorHAnsi"/>
                <w:sz w:val="24"/>
                <w:szCs w:val="24"/>
              </w:rPr>
              <w:t xml:space="preserve">red. Ks. dr K. Mielnicki, E. </w:t>
            </w:r>
            <w:proofErr w:type="spellStart"/>
            <w:r w:rsidRPr="004F2467">
              <w:rPr>
                <w:rFonts w:cstheme="minorHAnsi"/>
                <w:sz w:val="24"/>
                <w:szCs w:val="24"/>
              </w:rPr>
              <w:t>Kondrak</w:t>
            </w:r>
            <w:proofErr w:type="spellEnd"/>
            <w:r w:rsidRPr="004F2467">
              <w:rPr>
                <w:rFonts w:cstheme="minorHAnsi"/>
                <w:sz w:val="24"/>
                <w:szCs w:val="24"/>
              </w:rPr>
              <w:t xml:space="preserve">, </w:t>
            </w:r>
            <w:r w:rsidR="00425C4B">
              <w:rPr>
                <w:rFonts w:cstheme="minorHAnsi"/>
                <w:sz w:val="24"/>
                <w:szCs w:val="24"/>
              </w:rPr>
              <w:br/>
            </w:r>
            <w:r w:rsidRPr="004F2467">
              <w:rPr>
                <w:rFonts w:cstheme="minorHAnsi"/>
                <w:sz w:val="24"/>
                <w:szCs w:val="24"/>
              </w:rPr>
              <w:t>E. Parszewska</w:t>
            </w:r>
          </w:p>
        </w:tc>
        <w:tc>
          <w:tcPr>
            <w:tcW w:w="1778" w:type="dxa"/>
            <w:vAlign w:val="center"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7538E6" w:rsidRPr="004F2467" w:rsidRDefault="00014FA9" w:rsidP="00CC660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2467">
              <w:rPr>
                <w:rFonts w:cstheme="minorHAnsi"/>
                <w:sz w:val="24"/>
                <w:szCs w:val="24"/>
              </w:rPr>
              <w:t>JEDNOŚĆ</w:t>
            </w:r>
          </w:p>
        </w:tc>
      </w:tr>
      <w:tr w:rsidR="004F2467" w:rsidRPr="004F2467" w:rsidTr="00425C4B">
        <w:tc>
          <w:tcPr>
            <w:tcW w:w="9062" w:type="dxa"/>
            <w:gridSpan w:val="4"/>
            <w:shd w:val="clear" w:color="auto" w:fill="66FF33"/>
            <w:vAlign w:val="center"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Fonts w:cstheme="minorHAnsi"/>
                <w:b/>
                <w:bCs/>
                <w:sz w:val="24"/>
                <w:szCs w:val="24"/>
              </w:rPr>
              <w:t>KLASA VIII</w:t>
            </w:r>
          </w:p>
        </w:tc>
      </w:tr>
      <w:tr w:rsidR="00F1175F" w:rsidRPr="004F2467" w:rsidTr="00CC6605"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Słowa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 Start.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Podręcznik do języka polskiego dla klasy VIII + ćwiczenie</w:t>
            </w:r>
          </w:p>
        </w:tc>
        <w:tc>
          <w:tcPr>
            <w:tcW w:w="0" w:type="auto"/>
            <w:vAlign w:val="center"/>
            <w:hideMark/>
          </w:tcPr>
          <w:p w:rsidR="00425C4B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J. Kościerzyńska, 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M. Chmiel, M. Szulc, A. Gałczyńska </w:t>
            </w:r>
            <w:r w:rsidR="00425C4B"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Mróz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907/5/2018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Wczoraj i dziś.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Podręcznik do historii dla klasy VIII + ćwiczenie</w:t>
            </w:r>
          </w:p>
        </w:tc>
        <w:tc>
          <w:tcPr>
            <w:tcW w:w="0" w:type="auto"/>
            <w:vAlign w:val="center"/>
            <w:hideMark/>
          </w:tcPr>
          <w:p w:rsidR="00425C4B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R. Śniegocki, 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A. Zielińska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MEN: 877/5/2018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English Plus </w:t>
            </w:r>
            <w:proofErr w:type="spellStart"/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Options</w:t>
            </w:r>
            <w:proofErr w:type="spellEnd"/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Podręcznik dla szkoły podstawowej dla klasy VIII + ćwiczenie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Wetz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K.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Gormley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, A. Juszko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835/2/2018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Oxford University Press</w:t>
            </w:r>
          </w:p>
        </w:tc>
      </w:tr>
      <w:tr w:rsidR="00F1175F" w:rsidRPr="004F2467" w:rsidTr="00CC6605"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Matematyka </w:t>
            </w:r>
            <w:r w:rsidR="00425C4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dla klasy </w:t>
            </w: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8.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Podręcznik dla szkoły podstawowej dla klasy VIII + ćwiczenie</w:t>
            </w:r>
          </w:p>
        </w:tc>
        <w:tc>
          <w:tcPr>
            <w:tcW w:w="0" w:type="auto"/>
            <w:vAlign w:val="center"/>
            <w:hideMark/>
          </w:tcPr>
          <w:p w:rsidR="00425C4B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Kilijańska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</w:p>
          <w:p w:rsidR="00425C4B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Konstatynowicz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M. Pająk, G. Ukleja.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832/4/2017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Operon</w:t>
            </w:r>
          </w:p>
        </w:tc>
      </w:tr>
      <w:tr w:rsidR="00F1175F" w:rsidRPr="004F2467" w:rsidTr="00CC6605"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Puls życia.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Podręcznik do biologii dla klasy VIII + ćwiczenie</w:t>
            </w:r>
          </w:p>
        </w:tc>
        <w:tc>
          <w:tcPr>
            <w:tcW w:w="0" w:type="auto"/>
            <w:vAlign w:val="center"/>
            <w:hideMark/>
          </w:tcPr>
          <w:p w:rsidR="00425C4B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B.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Sągin</w:t>
            </w:r>
            <w:proofErr w:type="spellEnd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A.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Boczarowski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844/3/2018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Informatyka Europejczyka.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Podręcznik dla szkoły podstawowej dla klasy VIII.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J. Pańczyk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876/4/2017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Helion Edukacja</w:t>
            </w:r>
          </w:p>
        </w:tc>
      </w:tr>
      <w:tr w:rsidR="00F1175F" w:rsidRPr="004F2467" w:rsidTr="00CC6605"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Dziś i jutro.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Podręcznik do wiedzy o społeczeństwie dla klasy VIII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25C4B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I. Janicka, A. Janicki, </w:t>
            </w:r>
          </w:p>
          <w:p w:rsidR="00425C4B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A. Kucia </w:t>
            </w:r>
            <w:r w:rsidR="00425C4B"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Maćkowska, 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T. Maćkowski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874/2017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Świat fizyki.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Podręcznik do fizyki dla klasy VIII.</w:t>
            </w:r>
          </w:p>
        </w:tc>
        <w:tc>
          <w:tcPr>
            <w:tcW w:w="0" w:type="auto"/>
            <w:vAlign w:val="center"/>
            <w:hideMark/>
          </w:tcPr>
          <w:p w:rsidR="00425C4B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M. Godlewska, 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D. Szot </w:t>
            </w:r>
            <w:r w:rsidR="00425C4B"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Gawlik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821/2/2018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WSiP</w:t>
            </w:r>
          </w:p>
        </w:tc>
      </w:tr>
      <w:tr w:rsidR="00F1175F" w:rsidRPr="004F2467" w:rsidTr="00CC6605"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Echo 8.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Język rosyjski - podręcznik + ćwiczenie.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B. Gawęcka </w:t>
            </w:r>
            <w:r w:rsidR="00425C4B"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Ajchel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805/2/2018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WSiP</w:t>
            </w:r>
          </w:p>
        </w:tc>
      </w:tr>
      <w:tr w:rsidR="00F1175F" w:rsidRPr="004F2467" w:rsidTr="00CC6605"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Planeta Nowa.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Podręcznik do geografii dla klasy VIII szkoły podstawowej.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D. Szczypiński,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T. Rachwał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906/3/2017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Żyję i działam bezpiecznie.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Podręcznik do edukacji dla bezpieczeństwa dla szkoły podstawowej.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J. Słoma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846/2017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Chemia Nowej Ery.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Podręcznik do chemii dla klasy VIII szkoły podstawowej.</w:t>
            </w:r>
          </w:p>
        </w:tc>
        <w:tc>
          <w:tcPr>
            <w:tcW w:w="0" w:type="auto"/>
            <w:vAlign w:val="center"/>
            <w:hideMark/>
          </w:tcPr>
          <w:p w:rsidR="00425C4B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J. Kulawik, </w:t>
            </w:r>
          </w:p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T. Kulawik, M. Litwin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785/2/2018</w:t>
            </w:r>
          </w:p>
        </w:tc>
        <w:tc>
          <w:tcPr>
            <w:tcW w:w="0" w:type="auto"/>
            <w:vAlign w:val="center"/>
            <w:hideMark/>
          </w:tcPr>
          <w:p w:rsidR="00014FA9" w:rsidRPr="004F2467" w:rsidRDefault="00014FA9" w:rsidP="00CC6605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67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</w:tr>
      <w:tr w:rsidR="00F1175F" w:rsidRPr="004F2467" w:rsidTr="00CC6605">
        <w:tc>
          <w:tcPr>
            <w:tcW w:w="3058" w:type="dxa"/>
            <w:vAlign w:val="center"/>
          </w:tcPr>
          <w:p w:rsidR="007538E6" w:rsidRPr="004F2467" w:rsidRDefault="00014FA9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Style w:val="Pogrubienie"/>
                <w:rFonts w:cstheme="minorHAnsi"/>
                <w:sz w:val="24"/>
                <w:szCs w:val="24"/>
              </w:rPr>
              <w:t>„BŁOGOSŁAWIENI,KTÓRZY UFAJĄ  JEZUSOWI”</w:t>
            </w:r>
          </w:p>
        </w:tc>
        <w:tc>
          <w:tcPr>
            <w:tcW w:w="2272" w:type="dxa"/>
            <w:vAlign w:val="center"/>
          </w:tcPr>
          <w:p w:rsidR="00425C4B" w:rsidRDefault="00014FA9" w:rsidP="00CC660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2467">
              <w:rPr>
                <w:rFonts w:cstheme="minorHAnsi"/>
                <w:sz w:val="24"/>
                <w:szCs w:val="24"/>
              </w:rPr>
              <w:t xml:space="preserve">red. Ks. dr K. Mielnicki, </w:t>
            </w:r>
          </w:p>
          <w:p w:rsidR="00425C4B" w:rsidRDefault="00014FA9" w:rsidP="00CC660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2467">
              <w:rPr>
                <w:rFonts w:cstheme="minorHAnsi"/>
                <w:sz w:val="24"/>
                <w:szCs w:val="24"/>
              </w:rPr>
              <w:t xml:space="preserve">E. </w:t>
            </w:r>
            <w:proofErr w:type="spellStart"/>
            <w:r w:rsidRPr="004F2467">
              <w:rPr>
                <w:rFonts w:cstheme="minorHAnsi"/>
                <w:sz w:val="24"/>
                <w:szCs w:val="24"/>
              </w:rPr>
              <w:t>Kondrak</w:t>
            </w:r>
            <w:proofErr w:type="spellEnd"/>
            <w:r w:rsidRPr="004F2467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7538E6" w:rsidRPr="004F2467" w:rsidRDefault="00014FA9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2467">
              <w:rPr>
                <w:rFonts w:cstheme="minorHAnsi"/>
                <w:sz w:val="24"/>
                <w:szCs w:val="24"/>
              </w:rPr>
              <w:t>E. Parszewska</w:t>
            </w:r>
          </w:p>
        </w:tc>
        <w:tc>
          <w:tcPr>
            <w:tcW w:w="1778" w:type="dxa"/>
            <w:vAlign w:val="center"/>
          </w:tcPr>
          <w:p w:rsidR="007538E6" w:rsidRPr="004F2467" w:rsidRDefault="007538E6" w:rsidP="00CC660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7538E6" w:rsidRPr="004F2467" w:rsidRDefault="00014FA9" w:rsidP="00CC660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2467">
              <w:rPr>
                <w:rFonts w:cstheme="minorHAnsi"/>
                <w:sz w:val="24"/>
                <w:szCs w:val="24"/>
              </w:rPr>
              <w:t>JEDNOŚĆ</w:t>
            </w:r>
          </w:p>
        </w:tc>
      </w:tr>
    </w:tbl>
    <w:p w:rsidR="006D677F" w:rsidRDefault="006D677F" w:rsidP="00425C4B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425C4B" w:rsidRPr="00425C4B" w:rsidRDefault="00425C4B" w:rsidP="00425C4B">
      <w:pPr>
        <w:spacing w:after="0" w:line="360" w:lineRule="auto"/>
        <w:rPr>
          <w:rFonts w:cstheme="minorHAnsi"/>
          <w:b/>
          <w:bCs/>
          <w:sz w:val="20"/>
          <w:szCs w:val="24"/>
        </w:rPr>
      </w:pPr>
      <w:r w:rsidRPr="00425C4B">
        <w:rPr>
          <w:rFonts w:cstheme="minorHAnsi"/>
          <w:b/>
          <w:bCs/>
          <w:sz w:val="20"/>
          <w:szCs w:val="24"/>
        </w:rPr>
        <w:t>Zaakceptowano Uchwałą nr 5/202</w:t>
      </w:r>
      <w:bookmarkStart w:id="0" w:name="_GoBack"/>
      <w:bookmarkEnd w:id="0"/>
      <w:r w:rsidRPr="00425C4B">
        <w:rPr>
          <w:rFonts w:cstheme="minorHAnsi"/>
          <w:b/>
          <w:bCs/>
          <w:sz w:val="20"/>
          <w:szCs w:val="24"/>
        </w:rPr>
        <w:t>0 na posiedzeniu Rady Pedagogicznej w dniu 31.08.2020 r.</w:t>
      </w:r>
    </w:p>
    <w:sectPr w:rsidR="00425C4B" w:rsidRPr="00425C4B" w:rsidSect="00425C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7F"/>
    <w:rsid w:val="00014FA9"/>
    <w:rsid w:val="001762AD"/>
    <w:rsid w:val="003D56FA"/>
    <w:rsid w:val="00425C4B"/>
    <w:rsid w:val="004F2467"/>
    <w:rsid w:val="006D677F"/>
    <w:rsid w:val="007538E6"/>
    <w:rsid w:val="009F0375"/>
    <w:rsid w:val="00B524FA"/>
    <w:rsid w:val="00CC6605"/>
    <w:rsid w:val="00D45483"/>
    <w:rsid w:val="00F1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EBB2"/>
  <w15:chartTrackingRefBased/>
  <w15:docId w15:val="{0BF68EFA-388A-485C-AC29-2A765011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14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538E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5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4F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``````</dc:creator>
  <cp:keywords/>
  <dc:description/>
  <cp:lastModifiedBy>Dyrektor</cp:lastModifiedBy>
  <cp:revision>4</cp:revision>
  <dcterms:created xsi:type="dcterms:W3CDTF">2020-08-30T09:37:00Z</dcterms:created>
  <dcterms:modified xsi:type="dcterms:W3CDTF">2020-08-30T18:31:00Z</dcterms:modified>
</cp:coreProperties>
</file>